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>关于部分项目的说明</w:t>
      </w:r>
    </w:p>
    <w:p>
      <w:pPr>
        <w:pStyle w:val="3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铝的残留量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硫酸铝钾（又名钾明矾）、硫酸铝铵（又名铵明矾）是食品加工中常用的膨松剂和稳定剂，使用后产生铝残留。含铝食品添加剂按标准使用不会对健康造成危害，但长期食用铝超标的食品会导致运动和学习记忆能力下降，影响儿童智力发育。铝残留量超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标的原因可能是，个别企业为改善产品卖相和口感，在生产加工过程中超限量使用含铝添加剂，或者其使用的复配添加剂中铝含量过高。</w:t>
      </w:r>
    </w:p>
    <w:p>
      <w:pPr>
        <w:pStyle w:val="3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呈味核苷酸二钠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呈味核苷酸二钠是一种使用广泛的增鲜剂，作为常用的食品添加剂，不仅对甜味、肉味、醇厚感有增效作用，而且对酸味、苦味、腥味、焦味等不良风味有消除或抑制作用，因此被广泛地添加到鸡精调味品中，强化滋味，改善口感，其含量水平是衡量产品鲜度的特征之一。《鸡精调味料》（SB/T 10371—2003）规定，鸡精调味料中呈味核苷酸二钠含量不得低于1.10g/100g。造成不合格的原因可能是企业为降低成本，原料添加量不够。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2115D"/>
    <w:multiLevelType w:val="singleLevel"/>
    <w:tmpl w:val="A0C211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7D6657"/>
    <w:multiLevelType w:val="multilevel"/>
    <w:tmpl w:val="5A7D6657"/>
    <w:lvl w:ilvl="0" w:tentative="0">
      <w:start w:val="1"/>
      <w:numFmt w:val="chineseCounting"/>
      <w:pStyle w:val="3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C43EB5"/>
    <w:rsid w:val="00CC6A90"/>
    <w:rsid w:val="00EE6D60"/>
    <w:rsid w:val="00F619E9"/>
    <w:rsid w:val="02450276"/>
    <w:rsid w:val="04BA113F"/>
    <w:rsid w:val="056D542C"/>
    <w:rsid w:val="067C5C28"/>
    <w:rsid w:val="07FF2D40"/>
    <w:rsid w:val="083F53E3"/>
    <w:rsid w:val="08AF6FDF"/>
    <w:rsid w:val="0B677C8D"/>
    <w:rsid w:val="0C0B0FB7"/>
    <w:rsid w:val="0EBF6142"/>
    <w:rsid w:val="0F032F33"/>
    <w:rsid w:val="107D1679"/>
    <w:rsid w:val="127B3C9A"/>
    <w:rsid w:val="1394360F"/>
    <w:rsid w:val="15EC49D1"/>
    <w:rsid w:val="177A54FB"/>
    <w:rsid w:val="19007560"/>
    <w:rsid w:val="1A6D07C0"/>
    <w:rsid w:val="1E815C4F"/>
    <w:rsid w:val="20675EFB"/>
    <w:rsid w:val="22EF376C"/>
    <w:rsid w:val="24313F06"/>
    <w:rsid w:val="25724AB1"/>
    <w:rsid w:val="288E7806"/>
    <w:rsid w:val="28D5460A"/>
    <w:rsid w:val="2930280F"/>
    <w:rsid w:val="2C1836C3"/>
    <w:rsid w:val="2DD21475"/>
    <w:rsid w:val="2E9B4D1C"/>
    <w:rsid w:val="3119416A"/>
    <w:rsid w:val="31FA3B72"/>
    <w:rsid w:val="32431DD6"/>
    <w:rsid w:val="36CB2DE9"/>
    <w:rsid w:val="3AC70F47"/>
    <w:rsid w:val="3BC11B29"/>
    <w:rsid w:val="3BEE36B4"/>
    <w:rsid w:val="3C4B23FE"/>
    <w:rsid w:val="407F30CB"/>
    <w:rsid w:val="4370670E"/>
    <w:rsid w:val="463B45A6"/>
    <w:rsid w:val="4AF717EF"/>
    <w:rsid w:val="4B2032DD"/>
    <w:rsid w:val="4D0A1C06"/>
    <w:rsid w:val="4D3E7805"/>
    <w:rsid w:val="526F5059"/>
    <w:rsid w:val="53045C58"/>
    <w:rsid w:val="55660B78"/>
    <w:rsid w:val="598608DF"/>
    <w:rsid w:val="5B0D7BFC"/>
    <w:rsid w:val="5B760B0E"/>
    <w:rsid w:val="5D3D6577"/>
    <w:rsid w:val="5E2266FE"/>
    <w:rsid w:val="5F0B1191"/>
    <w:rsid w:val="60025C80"/>
    <w:rsid w:val="634B4E21"/>
    <w:rsid w:val="64403DD8"/>
    <w:rsid w:val="64DD7D8D"/>
    <w:rsid w:val="65E30050"/>
    <w:rsid w:val="663C064D"/>
    <w:rsid w:val="68485B91"/>
    <w:rsid w:val="68567504"/>
    <w:rsid w:val="69751250"/>
    <w:rsid w:val="6A2C15E4"/>
    <w:rsid w:val="6A8F4DD4"/>
    <w:rsid w:val="6B4E54AD"/>
    <w:rsid w:val="6F800CF9"/>
    <w:rsid w:val="702C59D6"/>
    <w:rsid w:val="72C84183"/>
    <w:rsid w:val="72DC4324"/>
    <w:rsid w:val="73991052"/>
    <w:rsid w:val="756E2FC6"/>
    <w:rsid w:val="766D33C5"/>
    <w:rsid w:val="76874A02"/>
    <w:rsid w:val="78FD6AF8"/>
    <w:rsid w:val="79A77BED"/>
    <w:rsid w:val="7C6A2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rFonts w:ascii="Calibri" w:hAnsi="Calibri" w:eastAsia="宋体" w:cs="Times New Roman"/>
      <w:b/>
      <w:bCs/>
      <w:kern w:val="44"/>
      <w:sz w:val="32"/>
      <w:szCs w:val="4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36</Words>
  <Characters>206</Characters>
  <Lines>1</Lines>
  <Paragraphs>1</Paragraphs>
  <TotalTime>1</TotalTime>
  <ScaleCrop>false</ScaleCrop>
  <LinksUpToDate>false</LinksUpToDate>
  <CharactersWithSpaces>241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陈鸿剑</dc:creator>
  <cp:lastModifiedBy>小目标</cp:lastModifiedBy>
  <dcterms:modified xsi:type="dcterms:W3CDTF">2021-04-07T03:42:37Z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D552669F411C41548C76A2C4721E048A</vt:lpwstr>
  </property>
</Properties>
</file>