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440" w:lineRule="exac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附件2</w:t>
      </w:r>
    </w:p>
    <w:p>
      <w:pPr>
        <w:pStyle w:val="5"/>
        <w:spacing w:before="0" w:beforeAutospacing="0" w:after="0" w:afterAutospacing="0" w:line="440" w:lineRule="exact"/>
        <w:jc w:val="center"/>
        <w:rPr>
          <w:rFonts w:asciiTheme="majorEastAsia" w:hAnsiTheme="majorEastAsia" w:eastAsiaTheme="majorEastAsia"/>
          <w:color w:val="000000"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/>
          <w:color w:val="000000"/>
          <w:sz w:val="32"/>
          <w:szCs w:val="32"/>
        </w:rPr>
        <w:t>限期补正单位名单</w:t>
      </w:r>
      <w:bookmarkEnd w:id="0"/>
    </w:p>
    <w:tbl>
      <w:tblPr>
        <w:tblStyle w:val="6"/>
        <w:tblW w:w="866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538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序号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单位名称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检查结论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山东九原建筑设计有限公司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0"/>
              </w:rPr>
              <w:t>限期补正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山东平众工程设计有限公司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0"/>
              </w:rPr>
              <w:t>限期补正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山东圣华能源工程设计有限公司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0"/>
              </w:rPr>
              <w:t>限期补正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山东诚奥电力设计咨询有限公司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0"/>
              </w:rPr>
              <w:t>限期补正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济南海特建筑设计有限公司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0"/>
              </w:rPr>
              <w:t>限期补正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山东琦泉电力工程设计有限公司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0"/>
              </w:rPr>
              <w:t>限期补正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山东天浩工程设计有限公司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0"/>
              </w:rPr>
              <w:t>限期补正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山东高新工程设计有限公司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0"/>
              </w:rPr>
              <w:t>限期补正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山东坚瑞建设股份有限公司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0"/>
              </w:rPr>
              <w:t>限期补正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山东宇宸建设工程有限公司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0"/>
              </w:rPr>
              <w:t>限期补正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山东同信同和建筑设计咨询有限公司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0"/>
              </w:rPr>
              <w:t>限期补正</w:t>
            </w:r>
          </w:p>
        </w:tc>
      </w:tr>
    </w:tbl>
    <w:p>
      <w:pPr>
        <w:pStyle w:val="5"/>
        <w:spacing w:before="0" w:beforeAutospacing="0" w:after="0" w:afterAutospacing="0" w:line="440" w:lineRule="exact"/>
        <w:rPr>
          <w:rFonts w:ascii="仿宋_GB2312" w:hAnsi="仿宋" w:eastAsia="仿宋_GB2312"/>
          <w:color w:val="000000"/>
          <w:sz w:val="28"/>
          <w:szCs w:val="32"/>
        </w:rPr>
      </w:pP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D2B"/>
    <w:rsid w:val="00006892"/>
    <w:rsid w:val="00026437"/>
    <w:rsid w:val="000B15C8"/>
    <w:rsid w:val="000D561F"/>
    <w:rsid w:val="00102DE0"/>
    <w:rsid w:val="0015508D"/>
    <w:rsid w:val="00265B31"/>
    <w:rsid w:val="002C078D"/>
    <w:rsid w:val="002F4EF6"/>
    <w:rsid w:val="003408EE"/>
    <w:rsid w:val="0046493C"/>
    <w:rsid w:val="0049439E"/>
    <w:rsid w:val="004A0003"/>
    <w:rsid w:val="004B7FBE"/>
    <w:rsid w:val="004D604B"/>
    <w:rsid w:val="00570425"/>
    <w:rsid w:val="005A42D1"/>
    <w:rsid w:val="005F4E21"/>
    <w:rsid w:val="0062325A"/>
    <w:rsid w:val="00633B07"/>
    <w:rsid w:val="006C63B6"/>
    <w:rsid w:val="006E6011"/>
    <w:rsid w:val="006E6B71"/>
    <w:rsid w:val="0070394C"/>
    <w:rsid w:val="00755E12"/>
    <w:rsid w:val="007603C9"/>
    <w:rsid w:val="00765612"/>
    <w:rsid w:val="007A4547"/>
    <w:rsid w:val="00815BEE"/>
    <w:rsid w:val="008305E4"/>
    <w:rsid w:val="00831D2B"/>
    <w:rsid w:val="00840424"/>
    <w:rsid w:val="00851A97"/>
    <w:rsid w:val="008D4EF1"/>
    <w:rsid w:val="00960704"/>
    <w:rsid w:val="00A14299"/>
    <w:rsid w:val="00A61635"/>
    <w:rsid w:val="00AC28B5"/>
    <w:rsid w:val="00AC4356"/>
    <w:rsid w:val="00B97BF0"/>
    <w:rsid w:val="00BF604B"/>
    <w:rsid w:val="00C73077"/>
    <w:rsid w:val="00CA4CF1"/>
    <w:rsid w:val="00CE6F33"/>
    <w:rsid w:val="00CF7260"/>
    <w:rsid w:val="00D5008E"/>
    <w:rsid w:val="00D56FB9"/>
    <w:rsid w:val="00DB183D"/>
    <w:rsid w:val="00DB3B3E"/>
    <w:rsid w:val="00E43B8A"/>
    <w:rsid w:val="00F0541E"/>
    <w:rsid w:val="25D7036F"/>
    <w:rsid w:val="3523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221</Words>
  <Characters>1261</Characters>
  <Lines>10</Lines>
  <Paragraphs>2</Paragraphs>
  <TotalTime>62</TotalTime>
  <ScaleCrop>false</ScaleCrop>
  <LinksUpToDate>false</LinksUpToDate>
  <CharactersWithSpaces>1480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2021-07-20T09:03:00Z</dcterms:created>
  <dc:creator>jnjw</dc:creator>
  <cp:lastModifiedBy>soso</cp:lastModifiedBy>
  <cp:lastPrinted>2021-07-20T09:13:00Z</cp:lastPrinted>
  <dcterms:modified xsi:type="dcterms:W3CDTF">2021-07-21T08:48:44Z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C2AC324DB1454D3DAF554D054D038EDC</vt:lpwstr>
  </property>
</Properties>
</file>